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5EB9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4173AD7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391CAE">
            <w:pPr>
              <w:spacing w:after="0"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30"/>
                <w:szCs w:val="30"/>
              </w:rPr>
              <w:t>16 宇宙的另一边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0DF92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F1B507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C67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147373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C9DE18F">
            <w:pPr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感受想象的神奇，鼓励、启发学生大胆想象，培养学生想象能力和思维能力。</w:t>
            </w:r>
          </w:p>
          <w:p w14:paraId="7FE32288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能联系课文内容展开想象，与同学交流宇宙的另一边还会有哪些秘密。</w:t>
            </w:r>
          </w:p>
          <w:p w14:paraId="47B0B7B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能说出故事中宇宙另一边的秘密，感受“我”大胆而奇特的想象。</w:t>
            </w:r>
          </w:p>
          <w:p w14:paraId="3ABF6A8D">
            <w:pPr>
              <w:spacing w:after="0" w:line="360" w:lineRule="auto"/>
              <w:jc w:val="both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感受想象的神奇，体会大胆想象的乐趣。</w:t>
            </w:r>
          </w:p>
        </w:tc>
      </w:tr>
      <w:tr w14:paraId="4013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BF555B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4B3A558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教材:《宇宙的另一边》是三年级下册第五单元的第一篇课文，是精读课文，是一个充满童趣，充满大胆而奇特的想象的故事，即宇宙的另一边是这一边的倒影。讲了作者趴在窗台，看着浩瀚的星空，产生的无尽遐想。在宇宙的另一边有很多神奇的秘密。有个作者相反动作的一个“我”，所有的事物都和这边截然相反，文中的一切都充满了纯真的想象，给孩子们增加了无限的想象空间。教学时，教师要善于启发学生梳理现实世界和想象世界的不同，提炼主要信息，从这些信息中找到“宇宙的另一边”的世界规律，从而进行思维拓展和语言表达的综合训练。</w:t>
            </w:r>
          </w:p>
          <w:p w14:paraId="17EF20B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生字:本课需要认的字共6个，可结合词语读准字音，理解字义，“秘”结合词语“秘密”读准确;“吁”结合词语“气喘吁吁”读准字音，还可以让学生做做气喘吁吁的样子，加深对词语的理解;“绪”结合词语“思绪”读准字音，注意“吁”和“绪”的声韵母相同，只是声调不同。本课要写 12 个字。“秘”和“密”可以放在一起指导，引导学生比较“必”的位置和写法的不同;“乘”书写时要注意笔顺，前3笔是撇、横、竖，最后的撇、捺要写的舒展;“越”书写时要注意走字旁里面部分的斜钩上有一撇。</w:t>
            </w:r>
          </w:p>
          <w:p w14:paraId="08BFC5CA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关注想象:通过引导学生朗读课文，分析课文，利用课文句式，搭建想象的支架，启发学生发散思维，鼓励学生大胆想象、多角度想象，大胆交流，激发学生想象的潜能，习得想象的方法。</w:t>
            </w:r>
          </w:p>
        </w:tc>
      </w:tr>
      <w:tr w14:paraId="4E60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D833F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34E389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1、认识“淌、秘”等6个生字，会写“宇、宙”等12个字，会写“宇宙、星空”等9个词语。</w:t>
            </w:r>
          </w:p>
          <w:p w14:paraId="7ADDB29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2、能说出故事中宇宙另一边的秘密，感受“我”大胆而奇特的想象。</w:t>
            </w:r>
          </w:p>
          <w:p w14:paraId="4ADE549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3、能联系课文内容展开想象。与同学交流宇宙的另一边还会有哪些秘密，体验大胆想象的乐趣。</w:t>
            </w:r>
          </w:p>
        </w:tc>
      </w:tr>
      <w:tr w14:paraId="4A887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17B1D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181C5A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能说出故事中宇宙另一边的秘密，感受“我”大胆而奇特的想象。</w:t>
            </w:r>
          </w:p>
        </w:tc>
      </w:tr>
      <w:tr w14:paraId="6055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0DC55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082ADD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能联系课文内容展开想象。与同学交流宇宙的另一边还会有哪些秘密，体验大胆想象的乐趣。</w:t>
            </w:r>
          </w:p>
        </w:tc>
      </w:tr>
      <w:tr w14:paraId="6918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175C1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C64262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D0C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59DBE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317A46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954A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71C1BA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C5DD83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73BB9D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7EC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0B02B0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DD9E1B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AB4DC4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77395D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1、认识“淌、秘”等6个生字，会写“宇、宙”等12个字，会写“宇宙、星空”等9个词语。</w:t>
            </w:r>
          </w:p>
          <w:p w14:paraId="0848313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2、能说出故事中宇宙另一边的秘密，感受“我”大胆而奇特的想象。</w:t>
            </w:r>
          </w:p>
          <w:p w14:paraId="5495228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85BB365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视频导入，激发兴趣</w:t>
            </w:r>
          </w:p>
          <w:p w14:paraId="70FE15A9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视频导入，初步了解宇宙。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（出示课件3）</w:t>
            </w:r>
          </w:p>
          <w:p w14:paraId="5E91EAD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教师出示视频：这就是宇宙，你能用一个词语形容一下你所看到的宇宙吗？</w:t>
            </w:r>
          </w:p>
          <w:p w14:paraId="1EEBB42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预设：浩瀚。</w:t>
            </w:r>
          </w:p>
          <w:p w14:paraId="536AA81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2.教师揭示课题并板书：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30"/>
              </w:rPr>
              <w:t>宇宙的另一边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，学生齐读课题。</w:t>
            </w:r>
          </w:p>
          <w:p w14:paraId="3DBF3A1F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3.教师过渡：宇宙的另一边到底有什么？让我们跟着作者一起去宇宙遨游吧！</w:t>
            </w:r>
          </w:p>
          <w:p w14:paraId="6C2580D7">
            <w:pPr>
              <w:spacing w:after="0" w:line="360" w:lineRule="auto"/>
              <w:ind w:left="440" w:leftChars="200"/>
              <w:jc w:val="both"/>
              <w:rPr>
                <w:rFonts w:ascii="楷体" w:hAnsi="楷体" w:eastAsia="楷体" w:cs="楷体"/>
                <w:bCs/>
                <w:sz w:val="24"/>
                <w:szCs w:val="30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30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教学开始，利用视频，让学生初步了解宇宙，并产生对宇宙探知的欲望，语文本拉近距离，为实现教学迈出第一步。）</w:t>
            </w:r>
          </w:p>
          <w:p w14:paraId="75CCA02E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二、初读课文，学习字词</w:t>
            </w:r>
          </w:p>
          <w:p w14:paraId="4629EA1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1、教师提出自读要求：自由朗读课文，读准字音，读通句子。想一想：宇宙的另一边有什么秘密？文中的哪一句话点明了这个秘密？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（出示课件4）</w:t>
            </w:r>
          </w:p>
          <w:p w14:paraId="5106450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学生自由读课文，并思考相关问题。</w:t>
            </w:r>
          </w:p>
          <w:p w14:paraId="7893F59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2.学习字词</w:t>
            </w:r>
          </w:p>
          <w:p w14:paraId="5F42657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（1）学认字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（出示课件5）</w:t>
            </w:r>
          </w:p>
          <w:p w14:paraId="113B99E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出示词语：</w:t>
            </w: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流淌 秘密 一栋 气喘吁吁 思绪 一篇</w:t>
            </w:r>
          </w:p>
          <w:p w14:paraId="368C805F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47259899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识字游戏（摘星星）</w:t>
            </w:r>
          </w:p>
          <w:p w14:paraId="085C087E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（出示课件6）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出示词语：</w:t>
            </w: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秘密 思绪 流淌 乘法</w:t>
            </w:r>
          </w:p>
          <w:p w14:paraId="4DBE7442">
            <w:pPr>
              <w:pStyle w:val="5"/>
              <w:adjustRightInd/>
              <w:snapToGrid/>
              <w:spacing w:beforeAutospacing="0" w:afterAutospacing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教师指名学生挑战。</w:t>
            </w:r>
          </w:p>
          <w:p w14:paraId="1E7EE171">
            <w:pPr>
              <w:pStyle w:val="5"/>
              <w:adjustRightInd/>
              <w:snapToGrid/>
              <w:spacing w:beforeAutospacing="0" w:afterAutospacing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Cs w:val="24"/>
              </w:rPr>
              <w:t>本课生字并不多，但与课文比较紧密，</w:t>
            </w:r>
            <w:r>
              <w:rPr>
                <w:rFonts w:hint="eastAsia" w:ascii="楷体" w:hAnsi="楷体" w:eastAsia="楷体"/>
                <w:szCs w:val="24"/>
              </w:rPr>
              <w:t>让学生通过阅读初步感知，感受想象的特点，培养学生边读边思考的习惯。</w:t>
            </w:r>
            <w:r>
              <w:rPr>
                <w:rFonts w:hint="eastAsia" w:ascii="宋体" w:hAnsi="宋体" w:cs="宋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49B8140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三、再读课文，了解大意</w:t>
            </w:r>
          </w:p>
          <w:p w14:paraId="5CBA1584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1.教师提出问题：回顾课文，说一说：“宇宙的另一边”有哪些秘密？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（出示课件7）</w:t>
            </w:r>
          </w:p>
          <w:p w14:paraId="69D85BAB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预设：宇宙的另一边，是这一边的倒影。</w:t>
            </w:r>
          </w:p>
          <w:p w14:paraId="2C418C7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教师过渡：小时候，我们经常会仰望星空，有一个小朋友，他在仰望星空的过程中发现了这个秘密！我们一起去课文中了解吧！</w:t>
            </w:r>
          </w:p>
          <w:p w14:paraId="69B730F5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学习第1自然段。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（出示课件8）</w:t>
            </w:r>
          </w:p>
          <w:p w14:paraId="33DE24E2">
            <w:pPr>
              <w:numPr>
                <w:ilvl w:val="0"/>
                <w:numId w:val="4"/>
              </w:num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学生齐读第1自然段。</w:t>
            </w:r>
          </w:p>
          <w:p w14:paraId="6C39D1EF">
            <w:pPr>
              <w:numPr>
                <w:ilvl w:val="0"/>
                <w:numId w:val="4"/>
              </w:num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教师提出问题：“浩瀚”是什么意思？这一段在文中有什么作用？</w:t>
            </w:r>
          </w:p>
          <w:p w14:paraId="0137A3E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预设1：广大、繁多。</w:t>
            </w:r>
          </w:p>
          <w:p w14:paraId="4E96B18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预设2：为下文的想象做铺垫。</w:t>
            </w:r>
          </w:p>
          <w:p w14:paraId="06244F4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（3）教师小结：看着浩瀚的宇宙，“我”有无限的想象，这一自然段为下文想象的宇宙另一边作铺垫。</w:t>
            </w:r>
          </w:p>
          <w:p w14:paraId="3A01F23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3.学习第2自然段，引导学生理解“秘密”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（出示课件9）</w:t>
            </w:r>
          </w:p>
          <w:p w14:paraId="77B6144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（1）教师提出问题：“秘密”是什么意思？你有秘密吗？能不能和大家分享？</w:t>
            </w:r>
          </w:p>
          <w:p w14:paraId="1F33C72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预设：秘密是指有所隐蔽的，不想让别人知道的事情，所以不能和大家分享。</w:t>
            </w:r>
          </w:p>
          <w:p w14:paraId="206BC5D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（2）教师追问：课文中星光告诉“我”一个什么秘密？</w:t>
            </w:r>
          </w:p>
          <w:p w14:paraId="6192669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预设：很远很远的地方，宇宙的另一边，是这一边的倒影。</w:t>
            </w:r>
          </w:p>
          <w:p w14:paraId="48763DE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30"/>
              </w:rPr>
              <w:t>宇宙倒影</w:t>
            </w:r>
          </w:p>
          <w:p w14:paraId="7B322766">
            <w:pPr>
              <w:numPr>
                <w:ilvl w:val="0"/>
                <w:numId w:val="4"/>
              </w:num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教师出示图片帮助学生理解“倒影”。</w:t>
            </w:r>
          </w:p>
          <w:p w14:paraId="4E1E7BC0">
            <w:pPr>
              <w:numPr>
                <w:ilvl w:val="0"/>
                <w:numId w:val="4"/>
              </w:num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教师引导学生理解“</w:t>
            </w:r>
            <w:r>
              <w:rPr>
                <w:rFonts w:ascii="宋体" w:hAnsi="宋体"/>
                <w:bCs/>
                <w:sz w:val="24"/>
                <w:szCs w:val="30"/>
              </w:rPr>
              <w:t>汩汩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”：“</w:t>
            </w:r>
            <w:r>
              <w:rPr>
                <w:rFonts w:ascii="宋体" w:hAnsi="宋体"/>
                <w:bCs/>
                <w:sz w:val="24"/>
                <w:szCs w:val="30"/>
              </w:rPr>
              <w:t>汩汩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”拟声词，把星光当作人来写。</w:t>
            </w:r>
          </w:p>
          <w:p w14:paraId="027E4CCB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4.教师提出问题：那么</w:t>
            </w:r>
            <w:r>
              <w:rPr>
                <w:rFonts w:ascii="宋体" w:hAnsi="宋体"/>
                <w:bCs/>
                <w:sz w:val="24"/>
                <w:szCs w:val="30"/>
              </w:rPr>
              <w:t>在宇宙的另一边会有些什么呢？</w:t>
            </w:r>
          </w:p>
          <w:p w14:paraId="4254CBA2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（1）学生交流讨论。</w:t>
            </w:r>
          </w:p>
          <w:p w14:paraId="4A14CF0F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预设：那里有座一样的城市，有条一样的街道，街角处有栋一样的房子，房子里有个一样的孩子。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（出示课件10）</w:t>
            </w:r>
          </w:p>
          <w:p w14:paraId="1B584EB0">
            <w:pPr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（2）教师引导发现：在这段话中，有一个词语一直重复出现，是哪个词？</w:t>
            </w:r>
          </w:p>
          <w:p w14:paraId="25CF806B">
            <w:pPr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预设：一样。</w:t>
            </w:r>
          </w:p>
          <w:p w14:paraId="247E517B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教师启发思考：为什么这个词会反复出现？</w:t>
            </w:r>
          </w:p>
          <w:p w14:paraId="1D088F89">
            <w:pPr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预设：因为宇宙的另一边，是这边的倒影。</w:t>
            </w:r>
          </w:p>
          <w:p w14:paraId="6C7748EB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教师小结：因为“宇宙的另一边，是这一边的倒影”，所以很多东西都是一样的，才会有一样的城市、一样的街道、一样的房子、一样的孩子，这就是宇宙另一边的秘密。</w:t>
            </w:r>
          </w:p>
          <w:p w14:paraId="37354A85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学生讨论：星空告诉“我”的这个秘密是真实的吗？</w:t>
            </w:r>
          </w:p>
          <w:p w14:paraId="1278A09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预设：不是，是想象的。</w:t>
            </w:r>
          </w:p>
          <w:p w14:paraId="38B4A2C2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教学时，引导学生抓住“秘密”，结合课文第2自然段把握课文的主要内容，知道本文是作者发挥想象描绘的想象世界。）</w:t>
            </w:r>
          </w:p>
          <w:p w14:paraId="04D4BC47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四、研读课文，重点探究</w:t>
            </w:r>
          </w:p>
          <w:p w14:paraId="7047B46D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1.学习3-5自然段。</w:t>
            </w:r>
          </w:p>
          <w:p w14:paraId="09E1A220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（1）教师提出要求：默读课文第3-5自然段，圈画关键词语，思考：课文围绕“倒影”，写了宇宙另一边的哪些秘密？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（出示课件11）</w:t>
            </w:r>
          </w:p>
          <w:p w14:paraId="30156816">
            <w:pPr>
              <w:tabs>
                <w:tab w:val="left" w:pos="1023"/>
              </w:tabs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 xml:space="preserve">    学生默读课文，并思考相关问题。</w:t>
            </w:r>
          </w:p>
          <w:p w14:paraId="4046F241">
            <w:pPr>
              <w:numPr>
                <w:ilvl w:val="0"/>
                <w:numId w:val="5"/>
              </w:num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教师引导交流：宇宙另一边的秘密。</w:t>
            </w:r>
          </w:p>
          <w:p w14:paraId="7CC86E6B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预设1：宇宙的另一边有另一个“我”，“我”从书包拿出作业本，他正把作业本放回书包，“我”爬楼梯他正下楼。</w:t>
            </w:r>
          </w:p>
          <w:p w14:paraId="3040F1AA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预设2：宇宙这一边雪是冬天下、太阳从东边升起，宇宙另一边雪是在夏天下、太阳从西边升起。</w:t>
            </w:r>
          </w:p>
          <w:p w14:paraId="4683C4B9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预设3：宇宙这一边石头没有生命，宇宙另一边石头像花朵一样开放或像人一样行走。</w:t>
            </w:r>
          </w:p>
          <w:p w14:paraId="481ECF5D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30"/>
              </w:rPr>
              <w:t>夏天下雪 太阳西起 石头开花</w:t>
            </w:r>
          </w:p>
          <w:p w14:paraId="6105FAAD">
            <w:pPr>
              <w:numPr>
                <w:ilvl w:val="0"/>
                <w:numId w:val="5"/>
              </w:num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教师小结：在“我”的想象中，宇宙的另一边与现实生活完全相反。</w:t>
            </w:r>
          </w:p>
          <w:p w14:paraId="3D6E9B29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2.学习6-9自然段。</w:t>
            </w:r>
          </w:p>
          <w:p w14:paraId="57434557">
            <w:pPr>
              <w:numPr>
                <w:ilvl w:val="0"/>
                <w:numId w:val="6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教师提出要求：默读第6-9自然段，说说作者有关数学的奇特想象有哪些。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（出示课件12）</w:t>
            </w:r>
          </w:p>
          <w:p w14:paraId="4AC80574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①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学生圈画关键语句。</w:t>
            </w:r>
          </w:p>
          <w:p w14:paraId="76860DB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②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师生交流反馈。</w:t>
            </w:r>
          </w:p>
          <w:p w14:paraId="0FC98991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预设：数学课的加法和乘法非常特别、有趣。</w:t>
            </w:r>
          </w:p>
          <w:p w14:paraId="41AF2FDB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（2）教师引导：作者把宇宙的另一边想象得很有趣，也很好玩。你发现作者展开想象的秘诀了吗？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（出示课件13）</w:t>
            </w:r>
          </w:p>
          <w:p w14:paraId="78CBB687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①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学生交流反馈。</w:t>
            </w:r>
          </w:p>
          <w:p w14:paraId="3A264E4E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②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教师归纳：宇宙另一边发生的事情和宇宙的这一边恰恰相反，即反着想。</w:t>
            </w:r>
          </w:p>
          <w:p w14:paraId="6A96EA8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（3）学以致用，学生运用这种相反的方法，也想象一下“我”上学路上的情景。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（出示课件14）</w:t>
            </w:r>
          </w:p>
          <w:p w14:paraId="3AAF9E2C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预设：我举起右手向老师行礼。另一个我会举起左手向老师敬礼。</w:t>
            </w:r>
          </w:p>
          <w:p w14:paraId="7E53DE1D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（4）探索数学课。</w:t>
            </w:r>
          </w:p>
          <w:p w14:paraId="727D007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①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教师提出问题：宇宙另一边他们的数学课，会是什么样子的呢？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（出示课件15）</w:t>
            </w:r>
          </w:p>
          <w:p w14:paraId="40878782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预设1：加法是快乐的。大地万物加上一场大雪等于一片白茫茫，大地万物加上一场大雪又等于无数孩子的节日。</w:t>
            </w:r>
          </w:p>
          <w:p w14:paraId="2A665B92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教师小结：一个“冲”字，写出孩子们急切的心情，打雪仗、堆雪人、滑雪是孩子们的活动。这可真快乐呀！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（出示课件16）</w:t>
            </w:r>
          </w:p>
          <w:p w14:paraId="33D3C59C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30"/>
              </w:rPr>
              <w:t>加法快乐</w:t>
            </w:r>
          </w:p>
          <w:p w14:paraId="5E50B5C8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预设2：乘法是奇妙的。早春二月×竹外桃花三两枝×春雨贵如油=春风又绿江南岸=碧玉妆成一树高，万条垂下绿丝绦=儿童散学归来早，忙趁东风放纸鸢。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（出示课件17）</w:t>
            </w:r>
          </w:p>
          <w:p w14:paraId="595A97C4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教师点拨：出示课文中的诗句和相应的图片，引导学生想象春天的生机勃勃场景。</w:t>
            </w:r>
          </w:p>
          <w:p w14:paraId="037D1971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30"/>
              </w:rPr>
              <w:t>乘法奇妙</w:t>
            </w:r>
          </w:p>
          <w:p w14:paraId="7145B25B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②教师过渡：多么有趣的数学课呀，可是就在这时响起了一个声音，是谁的声音？我们一起去看看！</w:t>
            </w:r>
          </w:p>
          <w:p w14:paraId="19D830A4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Cs/>
                <w:sz w:val="24"/>
                <w:szCs w:val="30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30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本教学环节紧密结合课后思考题，引导学生品读课文重点段落，探究课文写了宇宙另一边的哪些秘密，落实了本课的核心目标。）</w:t>
            </w:r>
          </w:p>
          <w:p w14:paraId="15CEC67E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3.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（出示课件18）</w:t>
            </w:r>
            <w:r>
              <w:rPr>
                <w:rFonts w:hint="eastAsia" w:ascii="宋体" w:hAnsi="宋体" w:cs="宋体"/>
                <w:bCs/>
                <w:sz w:val="24"/>
                <w:szCs w:val="30"/>
              </w:rPr>
              <w:t>学生齐读第10自然段。</w:t>
            </w:r>
          </w:p>
          <w:p w14:paraId="38A18B1E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（1）教师提出问题：思绪是什么意思？</w:t>
            </w:r>
          </w:p>
          <w:p w14:paraId="2862D258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预设：思路的线索、头绪。</w:t>
            </w:r>
          </w:p>
          <w:p w14:paraId="722C48A4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（2）教师追问：“我”的思绪正在茫茫宇宙中穿梭，是谁的声音响起？</w:t>
            </w:r>
          </w:p>
          <w:p w14:paraId="27EBB124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预设：是语文老师的声音。</w:t>
            </w:r>
          </w:p>
          <w:p w14:paraId="17F78BC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（3）教师过渡：语文老师一下子就将“我”从想象的世界拉回了现实。被拉回现实的“我”难免有些尴尬，所以决定将知道的告诉大家。</w:t>
            </w:r>
          </w:p>
          <w:p w14:paraId="0EB9C84E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4.学习11-12自然段。</w:t>
            </w:r>
          </w:p>
          <w:p w14:paraId="0846139C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（1）教师提出问题：“我”告诉了大家什么？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（出示课件19）</w:t>
            </w:r>
          </w:p>
          <w:p w14:paraId="036AEEC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预设：在宇宙的另一边，如果想写一篇关于风的习作，就得闭上眼睛，想象风的样子，慢慢地让自己也变成风，在空中飞啊飞，飞得越高，习作的分数就越高……</w:t>
            </w:r>
          </w:p>
          <w:p w14:paraId="385767D1">
            <w:pPr>
              <w:numPr>
                <w:ilvl w:val="0"/>
                <w:numId w:val="6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教师小结：</w:t>
            </w:r>
            <w:r>
              <w:rPr>
                <w:rFonts w:ascii="宋体" w:hAnsi="宋体" w:cs="宋体"/>
                <w:bCs/>
                <w:sz w:val="24"/>
                <w:szCs w:val="30"/>
              </w:rPr>
              <w:t>这样写作，想象奇特</w:t>
            </w:r>
            <w:r>
              <w:rPr>
                <w:rFonts w:hint="eastAsia" w:ascii="宋体" w:hAnsi="宋体" w:cs="宋体"/>
                <w:bCs/>
                <w:sz w:val="24"/>
                <w:szCs w:val="30"/>
              </w:rPr>
              <w:t>。</w:t>
            </w:r>
          </w:p>
          <w:p w14:paraId="0C368BC1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教师板书：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30"/>
              </w:rPr>
              <w:t>想象力丰富、奇妙、有趣</w:t>
            </w:r>
          </w:p>
          <w:p w14:paraId="239C21E3">
            <w:pPr>
              <w:numPr>
                <w:ilvl w:val="0"/>
                <w:numId w:val="6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学生大胆想象练写：</w:t>
            </w:r>
            <w:r>
              <w:rPr>
                <w:rFonts w:ascii="宋体" w:hAnsi="宋体" w:cs="宋体"/>
                <w:bCs/>
                <w:sz w:val="24"/>
                <w:szCs w:val="30"/>
              </w:rPr>
              <w:t>如果想写关于水的习作，该怎么写呢？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（出示课件20）</w:t>
            </w:r>
          </w:p>
          <w:p w14:paraId="37CCD2D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预设：如果我要写一篇关于水的习作，我就穿上泳衣，跳进碧绿碧绿的河水，游的越快，分数越高……</w:t>
            </w:r>
          </w:p>
          <w:p w14:paraId="47C13F9F">
            <w:pPr>
              <w:numPr>
                <w:ilvl w:val="0"/>
                <w:numId w:val="6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学生齐读最后一自然段，思考这一段主要写什么？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（出示课件21）</w:t>
            </w:r>
          </w:p>
          <w:p w14:paraId="5BB29578">
            <w:p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预设：这一段照应了开头，写出了“我”对宇宙另一边的留恋、不舍。</w:t>
            </w:r>
          </w:p>
          <w:p w14:paraId="6D1D0D3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（5）教师小结：到了晚上“我”还要趴在窗台上看浩瀚的星空，照应了开头，写出了“我”对于宇宙另一边的留恋与不舍。</w:t>
            </w:r>
          </w:p>
          <w:p w14:paraId="0E90AAAF">
            <w:pPr>
              <w:numPr>
                <w:ilvl w:val="0"/>
                <w:numId w:val="7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巩固生字，指导书写</w:t>
            </w:r>
          </w:p>
          <w:p w14:paraId="5EF0BBF0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1.学习本课要求会写的字，读准字音，仔细观察字的结构和需要注意的笔画。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（出示课件22）</w:t>
            </w:r>
          </w:p>
          <w:p w14:paraId="5466C12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2.学生交流易错字及注意点。</w:t>
            </w:r>
          </w:p>
          <w:p w14:paraId="050CBC47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3.教师重点指导容易写错的字。</w:t>
            </w:r>
          </w:p>
          <w:p w14:paraId="549FB1BB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4.学生练写，教师随机指导。</w:t>
            </w:r>
          </w:p>
          <w:p w14:paraId="0D7226C8">
            <w:pPr>
              <w:pStyle w:val="5"/>
              <w:adjustRightInd/>
              <w:snapToGrid/>
              <w:spacing w:beforeAutospacing="0" w:afterAutospacing="0" w:line="360" w:lineRule="auto"/>
              <w:ind w:firstLine="480" w:firstLineChars="200"/>
              <w:rPr>
                <w:rFonts w:ascii="宋体" w:hAnsi="宋体" w:cs="宋体"/>
                <w:bCs/>
                <w:szCs w:val="30"/>
              </w:rPr>
            </w:pPr>
            <w:r>
              <w:rPr>
                <w:rFonts w:hint="eastAsia" w:ascii="楷体" w:hAnsi="楷体" w:eastAsia="楷体" w:cs="楷体"/>
                <w:color w:val="000000"/>
                <w:kern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kern w:val="24"/>
                <w:szCs w:val="24"/>
              </w:rPr>
              <w:t>鼓励学生自主识字，培养学生的自学能力。抓住字的结构，交流字的易错点，对重难点生字进行书写指导，有助于加深印象，便于学生自主识记生字。）</w:t>
            </w:r>
          </w:p>
          <w:p w14:paraId="6F4683F2">
            <w:pPr>
              <w:tabs>
                <w:tab w:val="left" w:pos="1023"/>
              </w:tabs>
              <w:spacing w:after="0" w:line="360" w:lineRule="auto"/>
              <w:ind w:firstLine="482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六、课堂演练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（出示课件23-24）</w:t>
            </w:r>
          </w:p>
          <w:p w14:paraId="7F40CB14">
            <w:pPr>
              <w:tabs>
                <w:tab w:val="left" w:pos="1023"/>
              </w:tabs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</w:p>
          <w:p w14:paraId="73BBBB5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40E18C7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BD931A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1.能用自己的话说一说课文写了宇宙另一边的哪些秘密，感受“我”大胆和神奇的想象。</w:t>
            </w:r>
          </w:p>
          <w:p w14:paraId="4651D53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2.能联系课文内容展开想象。与同学交流宇宙的另一边还会有哪些秘密，体验大胆想象的乐趣。</w:t>
            </w:r>
          </w:p>
          <w:p w14:paraId="4C6C7B4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78C19799">
            <w:pPr>
              <w:numPr>
                <w:ilvl w:val="0"/>
                <w:numId w:val="8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谈话导入，回顾课文</w:t>
            </w:r>
          </w:p>
          <w:p w14:paraId="35E1B5C1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1.教师导入：</w:t>
            </w:r>
            <w:r>
              <w:rPr>
                <w:rFonts w:ascii="宋体" w:hAnsi="宋体"/>
                <w:bCs/>
                <w:sz w:val="24"/>
                <w:szCs w:val="30"/>
              </w:rPr>
              <w:t>上节课，我们跟随作者走进了想象的世界，学习了课文，了解了宇宙另一边的秘密，感受了想象的奇妙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（出示课件25）</w:t>
            </w:r>
          </w:p>
          <w:p w14:paraId="2F06799E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2.教师提出问题：作者展开想象的秘诀是什么？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（出示课件26）</w:t>
            </w:r>
          </w:p>
          <w:p w14:paraId="2674675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预设：宇宙另一边发生的事情和宇宙的这一边恰恰相反，即反着想。</w:t>
            </w:r>
          </w:p>
          <w:p w14:paraId="5AAD05E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3.学生活动：我们一起来回顾课文写了宇宙另一边的哪些秘密吧。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（出示课件27）</w:t>
            </w:r>
          </w:p>
          <w:p w14:paraId="3AC8BA4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师生交流反馈。</w:t>
            </w:r>
          </w:p>
          <w:p w14:paraId="419EE838">
            <w:pPr>
              <w:tabs>
                <w:tab w:val="left" w:pos="1023"/>
              </w:tabs>
              <w:spacing w:after="0" w:line="360" w:lineRule="auto"/>
              <w:ind w:firstLine="440" w:firstLineChars="200"/>
              <w:jc w:val="center"/>
            </w:pPr>
            <w:r>
              <w:drawing>
                <wp:inline distT="0" distB="0" distL="114300" distR="114300">
                  <wp:extent cx="3810000" cy="1510665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7294" cy="1514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3F8F8D">
            <w:pPr>
              <w:tabs>
                <w:tab w:val="left" w:pos="1023"/>
              </w:tabs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通过表格的方式，简单直观的将上节课所学的宇宙另一边的秘密呈现在了学生的面前，这样有利于培养学生自主学习、自主解决问题与合作解决问题的能力。）</w:t>
            </w:r>
          </w:p>
          <w:p w14:paraId="0972DA95">
            <w:pPr>
              <w:tabs>
                <w:tab w:val="left" w:pos="1023"/>
              </w:tabs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二、用自己的话说课文写了宇宙哪些秘密</w:t>
            </w:r>
          </w:p>
          <w:p w14:paraId="16384F1D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1.教师提出任务：用自己的话说一说课文写了另一个世界的哪些秘密？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（出示课件28）</w:t>
            </w:r>
          </w:p>
          <w:p w14:paraId="093FBBDE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2.学生交流讨论：什么叫做“用自己的话说一说”？</w:t>
            </w:r>
          </w:p>
          <w:p w14:paraId="6D16ED31">
            <w:pPr>
              <w:tabs>
                <w:tab w:val="left" w:pos="1023"/>
              </w:tabs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教师明确：“用自己的话说”是根据课文内容，加上自己的理解，重新组织语言。</w:t>
            </w:r>
          </w:p>
          <w:p w14:paraId="23965DD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3.出示第3自然段。教师示范表述。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（出示课件29-30）</w:t>
            </w:r>
          </w:p>
          <w:p w14:paraId="5A9A2637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放学回家，我气喘吁吁地往楼上跑。我忽然想起：宇宙的另一边是这一边的倒影，我往楼上跑，另一个的我是不是在往楼下跑呢？是不是也气喘吁吁呢？一回到家，我要从书包里拿出作业本做作业，那么，另一个我呢？是和我一样做作业，还是正把作业收回书包？想着想着，我放下作业本，走向窗台。浩瀚的宇宙啊！另一个的我在哪一颗星球上呢？此时，他是不是也和我一样，趴在窗台上，望着星空呢？我们的眼睛虽然看不到那么远，可是我们的目光是不是会相遇？</w:t>
            </w:r>
          </w:p>
          <w:p w14:paraId="66B8FF8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4.教师启发学生思考：你发现“用自己的话说说”有什么秘诀呢？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（出示课件31）</w:t>
            </w:r>
          </w:p>
          <w:p w14:paraId="622F6E9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预设1：可以根据课文内容，调整顺序，加上自己的想象，重新组织语言。</w:t>
            </w:r>
          </w:p>
          <w:p w14:paraId="50B2E941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预设2：可以有自己的感受，自己的想象，自己的理解。</w:t>
            </w:r>
          </w:p>
          <w:p w14:paraId="7AAB3E3F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5.学生练说。</w:t>
            </w:r>
          </w:p>
          <w:p w14:paraId="167FFCB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（1）教师引导：课文还写了宇宙另一边的其他秘密，请选择一个用自己的话说给同桌听。</w:t>
            </w:r>
          </w:p>
          <w:p w14:paraId="470E957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（2）学生同桌练说。</w:t>
            </w:r>
          </w:p>
          <w:p w14:paraId="15894E7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（3）教师指名学生说，师生评价。</w:t>
            </w:r>
          </w:p>
          <w:p w14:paraId="4F945A0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Cs/>
                <w:sz w:val="24"/>
                <w:szCs w:val="30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30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什么叫做“用自己的话说一说”？很多学生并不清楚，需要教师引导其通过交流讨论，明确概念。同时还需要教师示范，学生才能有一个直观的了解，并且从教师的范例中悟出具体的方法。）</w:t>
            </w:r>
          </w:p>
          <w:p w14:paraId="094F028F">
            <w:pPr>
              <w:tabs>
                <w:tab w:val="left" w:pos="1023"/>
              </w:tabs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三、交流想象，宇宙另一边还会有哪些秘密</w:t>
            </w:r>
          </w:p>
          <w:p w14:paraId="3721E20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1.教师提出问题：想象一下，宇宙的另一边还会有哪些秘密?和同学交流,看谁想得更奇妙。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（出示课件32）</w:t>
            </w:r>
          </w:p>
          <w:p w14:paraId="29E8AAE4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教师引导：可以围绕“宇宙的另一边是，这一边的倒影”展开想象。</w:t>
            </w:r>
          </w:p>
          <w:p w14:paraId="5DF0B4D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2.教师指名学生说给大家听，师生评价。</w:t>
            </w:r>
          </w:p>
          <w:p w14:paraId="76563E92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预设1：另一边的小动物都会说话,能和人类沟通。那里的冬天不冷,夏天不热。</w:t>
            </w:r>
          </w:p>
          <w:p w14:paraId="65AB5628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预设2：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（出示课件33）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车子都是行驶在半空中的,每个车子的两边都有一个翅膀。</w:t>
            </w:r>
          </w:p>
          <w:p w14:paraId="791524C1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预设3：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（出示课件34）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宇宙这一边白天是太阳，晚上是月亮；宇宙的另一边会不会白天是月亮，晚上是太阳?</w:t>
            </w:r>
          </w:p>
          <w:p w14:paraId="3B2FF35B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预设4：宇宙这一边秋天水果是成熟的；宇宙的另一边会不会水果在春天就成熟了呢？</w:t>
            </w:r>
          </w:p>
          <w:p w14:paraId="3997AB9F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预设5：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（出示课件35）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在宇宙的另一边长满了花生，花生都长在大楼的墙上，人们站在花生叶子上摘花生。</w:t>
            </w:r>
          </w:p>
          <w:p w14:paraId="0A9FCA22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预设6：</w:t>
            </w:r>
            <w:r>
              <w:rPr>
                <w:rFonts w:ascii="宋体" w:hAnsi="宋体"/>
                <w:bCs/>
                <w:sz w:val="24"/>
                <w:szCs w:val="30"/>
              </w:rPr>
              <w:t>在宇宙的另一边人们用河水来做减法，河水被分成很多小块块，人们要使用，拿起一块就可以了。</w:t>
            </w:r>
          </w:p>
          <w:p w14:paraId="2F1A25E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预设7：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（出示课件36）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宇宙另一边的小汽车是用糖果做的，开着糖果的汽车不会撞伤人。</w:t>
            </w:r>
          </w:p>
          <w:p w14:paraId="192C3D6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预设8：糖果汽车被像大象那么大的苍蝇叼走了，潜到海里了。</w:t>
            </w:r>
          </w:p>
          <w:p w14:paraId="513C33E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教师小结：知识是有限的，而想象能概括这世界的一切，推动着进步，并且是知识的源泉，希望你们在生活中也能像作者一样，永葆对这个世界的好奇心，插上想象的翅膀，在属于自己的天地里自由快乐的成长！</w:t>
            </w:r>
          </w:p>
          <w:p w14:paraId="0DA08B40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Cs/>
                <w:sz w:val="24"/>
                <w:szCs w:val="30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30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30"/>
              </w:rPr>
              <w:t>想象是儿童的天性。孩子们大多善于想象，可是并不都是善于将自己的想象表达出来。其中最大的困难就是不会捕捉脑海中大胆的想法。通过教师的引导，拓宽孩子们的思路，让孩子们更快的打开想象的大门，进入想象的世界。）</w:t>
            </w:r>
          </w:p>
          <w:p w14:paraId="630AD7A9">
            <w:pPr>
              <w:tabs>
                <w:tab w:val="left" w:pos="1023"/>
              </w:tabs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四、结构梳理，拓展延伸</w:t>
            </w:r>
          </w:p>
          <w:p w14:paraId="32005E30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1.结构梳理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（出示课件37）</w:t>
            </w:r>
          </w:p>
          <w:p w14:paraId="532A319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2.拓展延伸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（出示课件38）</w:t>
            </w:r>
          </w:p>
          <w:p w14:paraId="14BCC1F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教师组织学生阅读《小王子》。</w:t>
            </w:r>
          </w:p>
          <w:p w14:paraId="2869502F">
            <w:pPr>
              <w:tabs>
                <w:tab w:val="left" w:pos="1023"/>
              </w:tabs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五、课堂演练，课后作业</w:t>
            </w:r>
          </w:p>
          <w:p w14:paraId="6B35EACC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1.课堂演练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（出示课件39-40）</w:t>
            </w:r>
          </w:p>
          <w:p w14:paraId="0E7D7824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2.课后作业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（出示课件41）</w:t>
            </w:r>
          </w:p>
          <w:p w14:paraId="616F5799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教师布置作业：仿照《宇宙的另一边》，写一篇属于你自己的想象的小作文，要新奇、有趣，有自己的想法。</w:t>
            </w:r>
          </w:p>
        </w:tc>
        <w:tc>
          <w:tcPr>
            <w:tcW w:w="1949" w:type="dxa"/>
            <w:shd w:val="clear" w:color="auto" w:fill="auto"/>
          </w:tcPr>
          <w:p w14:paraId="0780814C">
            <w:pPr>
              <w:spacing w:line="480" w:lineRule="auto"/>
              <w:rPr>
                <w:rFonts w:hint="eastAsia"/>
              </w:rPr>
            </w:pPr>
          </w:p>
        </w:tc>
      </w:tr>
      <w:tr w14:paraId="4668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EBDD5F9">
            <w:pPr>
              <w:tabs>
                <w:tab w:val="left" w:pos="1023"/>
              </w:tabs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30"/>
              </w:rPr>
              <w:t>板书设计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】</w:t>
            </w:r>
          </w:p>
          <w:p w14:paraId="0631FAA1">
            <w:pPr>
              <w:tabs>
                <w:tab w:val="left" w:pos="1023"/>
              </w:tabs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327400" cy="2044065"/>
                  <wp:effectExtent l="0" t="0" r="0" b="635"/>
                  <wp:docPr id="7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7400" cy="2044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D7A1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A4F405">
            <w:pPr>
              <w:tabs>
                <w:tab w:val="left" w:pos="1023"/>
              </w:tabs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30"/>
              </w:rPr>
              <w:t>教学反思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】</w:t>
            </w:r>
          </w:p>
          <w:p w14:paraId="4432289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本课教学聚焦单元语文要素“走进想象的世界，感受想象的神奇”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。</w:t>
            </w:r>
            <w:r>
              <w:rPr>
                <w:rFonts w:ascii="宋体" w:hAnsi="宋体"/>
                <w:bCs/>
                <w:sz w:val="24"/>
                <w:szCs w:val="30"/>
              </w:rPr>
              <w:t>要求学生在读懂、读通课文的基础上，体会文章想象的神奇。课文是现代著名作家陈诗哥的一本儿童绘本《宇宙的另一边》的一部分内容。文章充分发挥想象，设想了宇宙的另一边和我们这一边完全相反的事情，激发了学生想象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的</w:t>
            </w:r>
            <w:r>
              <w:rPr>
                <w:rFonts w:ascii="宋体" w:hAnsi="宋体"/>
                <w:bCs/>
                <w:sz w:val="24"/>
                <w:szCs w:val="30"/>
              </w:rPr>
              <w:t>兴趣。</w:t>
            </w:r>
          </w:p>
          <w:p w14:paraId="534C6C0B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教学本课时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我</w:t>
            </w:r>
            <w:r>
              <w:rPr>
                <w:rFonts w:ascii="宋体" w:hAnsi="宋体"/>
                <w:bCs/>
                <w:sz w:val="24"/>
                <w:szCs w:val="30"/>
              </w:rPr>
              <w:t>主要从三方面入手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。</w:t>
            </w:r>
            <w:r>
              <w:rPr>
                <w:rFonts w:ascii="宋体" w:hAnsi="宋体"/>
                <w:bCs/>
                <w:sz w:val="24"/>
                <w:szCs w:val="30"/>
              </w:rPr>
              <w:t>首先是学习生字，然后整体把握课文内容，感受大胆而奇特的想象，最后帮助学生打开思路，进行大胆的想象。</w:t>
            </w:r>
          </w:p>
          <w:p w14:paraId="35D9C281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学习会写的字时，引导学生比较字形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、</w:t>
            </w:r>
            <w:r>
              <w:rPr>
                <w:rFonts w:ascii="宋体" w:hAnsi="宋体"/>
                <w:bCs/>
                <w:sz w:val="24"/>
                <w:szCs w:val="30"/>
              </w:rPr>
              <w:t>结构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，</w:t>
            </w:r>
            <w:r>
              <w:rPr>
                <w:rFonts w:ascii="宋体" w:hAnsi="宋体"/>
                <w:bCs/>
                <w:sz w:val="24"/>
                <w:szCs w:val="30"/>
              </w:rPr>
              <w:t>采用归类指导的方式，重点指导学生写好左右结构的字。先指导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易错难写的字，</w:t>
            </w:r>
            <w:r>
              <w:rPr>
                <w:rFonts w:ascii="宋体" w:hAnsi="宋体"/>
                <w:bCs/>
                <w:sz w:val="24"/>
                <w:szCs w:val="30"/>
              </w:rPr>
              <w:t>然后学生自主练写田字格的生字，以此达到提升学生的识字、写字的能力，提升写字教学效率。</w:t>
            </w:r>
          </w:p>
          <w:p w14:paraId="7E07A6E7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整体把握课文内容时，先整体感知课文的的主要内容，通过关键词、句锻炼学生提取信息的能力和语言概括能力，让学生带着“宇宙的另一边是什么样的?”以及“有什么秘密”的问题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阅读</w:t>
            </w:r>
            <w:r>
              <w:rPr>
                <w:rFonts w:ascii="宋体" w:hAnsi="宋体"/>
                <w:bCs/>
                <w:sz w:val="24"/>
                <w:szCs w:val="30"/>
              </w:rPr>
              <w:t>课文，通过找关键词来找答案。得出宇宙的另一边，是这一边的倒影，并解释“倒影”让学生对宇宙的另一边充满兴趣，帮助学生感受课文大胆而奇特的想象。</w:t>
            </w:r>
          </w:p>
          <w:p w14:paraId="069AD62C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在学生充分感受课文想象的神奇有趣之后，紧密结合课后思考题的内容，引导学生品读课文重点语段，探究课文写了宇宙另一边的哪些秘密，落实了本课的核心教学目标。根据课文中的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想象习作，</w:t>
            </w:r>
            <w:r>
              <w:rPr>
                <w:rFonts w:ascii="宋体" w:hAnsi="宋体"/>
                <w:bCs/>
                <w:sz w:val="24"/>
                <w:szCs w:val="30"/>
              </w:rPr>
              <w:t>提供典型句式，为学生的规范表达搭建支架，既锻炼了学生的逆向思维能力，又提升了学生的习作能力。</w:t>
            </w:r>
          </w:p>
          <w:p w14:paraId="3618B8E6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教授这一课的时候也有不足的地方:各个环节时间控制得还是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不</w:t>
            </w:r>
            <w:r>
              <w:rPr>
                <w:rFonts w:ascii="宋体" w:hAnsi="宋体"/>
                <w:bCs/>
                <w:sz w:val="24"/>
                <w:szCs w:val="30"/>
              </w:rPr>
              <w:t>太好，应多给学生留一些想象说话的时间，让学生们都能够参与表达。朗读方面，为了完成课时进度，在指导了之后没有很好地让学生再读和提升检测。在前面半部分使用的时间过长，到后面展开想象的时候时间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安排不够合理</w:t>
            </w:r>
            <w:r>
              <w:rPr>
                <w:rFonts w:ascii="宋体" w:hAnsi="宋体"/>
                <w:bCs/>
                <w:sz w:val="24"/>
                <w:szCs w:val="30"/>
              </w:rPr>
              <w:t>，仿句练习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还</w:t>
            </w:r>
            <w:r>
              <w:rPr>
                <w:rFonts w:ascii="宋体" w:hAnsi="宋体"/>
                <w:bCs/>
                <w:sz w:val="24"/>
                <w:szCs w:val="30"/>
              </w:rPr>
              <w:t>应该多练习。</w:t>
            </w:r>
          </w:p>
        </w:tc>
      </w:tr>
    </w:tbl>
    <w:p w14:paraId="25920053">
      <w:pPr>
        <w:tabs>
          <w:tab w:val="left" w:pos="1023"/>
        </w:tabs>
        <w:spacing w:after="0" w:line="360" w:lineRule="auto"/>
        <w:jc w:val="both"/>
        <w:rPr>
          <w:rFonts w:ascii="宋体" w:hAnsi="宋体"/>
          <w:bCs/>
          <w:sz w:val="24"/>
          <w:szCs w:val="3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89AE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1AAA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25C4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69FF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1518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6A3EB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DA12CC"/>
    <w:multiLevelType w:val="singleLevel"/>
    <w:tmpl w:val="8DDA12C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A6B260F"/>
    <w:multiLevelType w:val="singleLevel"/>
    <w:tmpl w:val="DA6B26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1988B78"/>
    <w:multiLevelType w:val="singleLevel"/>
    <w:tmpl w:val="01988B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1486B56"/>
    <w:multiLevelType w:val="singleLevel"/>
    <w:tmpl w:val="31486B56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2ED2A20"/>
    <w:multiLevelType w:val="singleLevel"/>
    <w:tmpl w:val="62ED2A20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76DBD307"/>
    <w:multiLevelType w:val="singleLevel"/>
    <w:tmpl w:val="76DBD307"/>
    <w:lvl w:ilvl="0" w:tentative="0">
      <w:start w:val="1"/>
      <w:numFmt w:val="decimal"/>
      <w:suff w:val="nothing"/>
      <w:lvlText w:val="（%1）"/>
      <w:lvlJc w:val="left"/>
      <w:rPr>
        <w:rFonts w:hint="default" w:ascii="宋体" w:hAnsi="宋体" w:eastAsia="宋体" w:cs="宋体"/>
        <w:b w:val="0"/>
        <w:bCs w:val="0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</w:abstractNum>
  <w:abstractNum w:abstractNumId="6">
    <w:nsid w:val="7B48B2D0"/>
    <w:multiLevelType w:val="singleLevel"/>
    <w:tmpl w:val="7B48B2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C74DA02"/>
    <w:multiLevelType w:val="singleLevel"/>
    <w:tmpl w:val="7C74DA0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172A27"/>
    <w:rsid w:val="0000730D"/>
    <w:rsid w:val="00172A27"/>
    <w:rsid w:val="00181382"/>
    <w:rsid w:val="002E0278"/>
    <w:rsid w:val="00344EBB"/>
    <w:rsid w:val="00404144"/>
    <w:rsid w:val="00533FC0"/>
    <w:rsid w:val="00CA049B"/>
    <w:rsid w:val="00D21CAC"/>
    <w:rsid w:val="00D44B50"/>
    <w:rsid w:val="00DF0285"/>
    <w:rsid w:val="00E12794"/>
    <w:rsid w:val="037954D6"/>
    <w:rsid w:val="08F43A68"/>
    <w:rsid w:val="1A367B18"/>
    <w:rsid w:val="1FC36C9E"/>
    <w:rsid w:val="233138B9"/>
    <w:rsid w:val="263B1011"/>
    <w:rsid w:val="28AC4226"/>
    <w:rsid w:val="34CA35A5"/>
    <w:rsid w:val="351E2B06"/>
    <w:rsid w:val="354E76EC"/>
    <w:rsid w:val="36843BF3"/>
    <w:rsid w:val="3FE56E36"/>
    <w:rsid w:val="42F9226E"/>
    <w:rsid w:val="4AF82449"/>
    <w:rsid w:val="4BED4059"/>
    <w:rsid w:val="4BF91453"/>
    <w:rsid w:val="58C075B9"/>
    <w:rsid w:val="64466C9F"/>
    <w:rsid w:val="73085710"/>
    <w:rsid w:val="7B73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="0" w:afterAutospacing="1"/>
    </w:pPr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4"/>
    <w:uiPriority w:val="0"/>
    <w:rPr>
      <w:rFonts w:ascii="Tahoma" w:hAnsi="Tahoma"/>
      <w:sz w:val="18"/>
      <w:szCs w:val="18"/>
    </w:rPr>
  </w:style>
  <w:style w:type="character" w:customStyle="1" w:styleId="11">
    <w:name w:val="页脚 字符"/>
    <w:basedOn w:val="8"/>
    <w:link w:val="3"/>
    <w:uiPriority w:val="0"/>
    <w:rPr>
      <w:rFonts w:ascii="Tahoma" w:hAnsi="Tahoma"/>
      <w:sz w:val="18"/>
      <w:szCs w:val="18"/>
    </w:rPr>
  </w:style>
  <w:style w:type="character" w:customStyle="1" w:styleId="12">
    <w:name w:val="批注框文本 字符"/>
    <w:basedOn w:val="8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6296</Words>
  <Characters>6434</Characters>
  <Lines>46</Lines>
  <Paragraphs>13</Paragraphs>
  <TotalTime>3</TotalTime>
  <ScaleCrop>false</ScaleCrop>
  <LinksUpToDate>false</LinksUpToDate>
  <CharactersWithSpaces>6456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D38F5EF42E98463FA28C9FCC1BD55D76_12</vt:lpwstr>
  </property>
</Properties>
</file>